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2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COORDENADOR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Conselheiro Walter Gustavo Linzmeyer</w:t>
            </w:r>
          </w:p>
        </w:tc>
      </w:tr>
      <w:tr w:rsidR="00020DA0" w14:paraId="1B24B51F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72BFEF3E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Comissão de Exercício Profissional </w:t>
            </w:r>
            <w:r w:rsidR="00EE1556">
              <w:rPr>
                <w:rFonts w:ascii="Times New Roman" w:hAnsi="Times New Roman" w:cs="Times New Roman"/>
                <w:szCs w:val="24"/>
              </w:rPr>
              <w:t>• CEP</w:t>
            </w:r>
            <w:r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020DA0" w14:paraId="65916020" w14:textId="77777777" w:rsidTr="002B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Distribuição dos Processos de Fiscalização</w:t>
            </w:r>
          </w:p>
        </w:tc>
      </w:tr>
      <w:tr w:rsidR="00020DA0" w14:paraId="43296AF8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6C3CAFCE" w:rsidR="00020DA0" w:rsidRDefault="00CE211D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072</w:t>
            </w:r>
            <w:r w:rsidR="004C26CF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4C26CF">
              <w:rPr>
                <w:rFonts w:ascii="Times New Roman" w:hAnsi="Times New Roman" w:cs="Times New Roman"/>
                <w:szCs w:val="24"/>
              </w:rPr>
              <w:t>2023 CEP-CAU/PR</w:t>
            </w:r>
          </w:p>
        </w:tc>
      </w:tr>
    </w:tbl>
    <w:p w14:paraId="26F98F60" w14:textId="6FB9B403" w:rsidR="00020DA0" w:rsidRPr="002B7A7C" w:rsidRDefault="004C26CF">
      <w:pPr>
        <w:spacing w:before="240"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A COMISSÃO DE EXERCÍCIO PROFISSIONAL (CEP-CAU/PR), reunida ordinariamente de forma híbrida no dia 2</w:t>
      </w:r>
      <w:r w:rsidR="00CE211D">
        <w:rPr>
          <w:rFonts w:ascii="Times New Roman" w:hAnsi="Times New Roman" w:cs="Times New Roman"/>
          <w:szCs w:val="24"/>
        </w:rPr>
        <w:t>2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CE211D">
        <w:rPr>
          <w:rFonts w:ascii="Times New Roman" w:hAnsi="Times New Roman" w:cs="Times New Roman"/>
          <w:szCs w:val="24"/>
        </w:rPr>
        <w:t>junh</w:t>
      </w:r>
      <w:r w:rsidR="00C4781E">
        <w:rPr>
          <w:rFonts w:ascii="Times New Roman" w:hAnsi="Times New Roman" w:cs="Times New Roman"/>
          <w:szCs w:val="24"/>
        </w:rPr>
        <w:t>o</w:t>
      </w:r>
      <w:r w:rsidRPr="002B7A7C">
        <w:rPr>
          <w:rFonts w:ascii="Times New Roman" w:hAnsi="Times New Roman" w:cs="Times New Roman"/>
          <w:szCs w:val="24"/>
        </w:rPr>
        <w:t xml:space="preserve"> de 2023, no uso das competências que lhe conferem o Regimento Interno do CAU/PR, após análise do assunto em epígrafe, e</w:t>
      </w:r>
    </w:p>
    <w:p w14:paraId="4EFE2333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069946C1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que os processos foram enviados com antecedência e não houve manifestação de algum impedimento.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3777D050" w14:textId="3984BB49" w:rsidR="00020DA0" w:rsidRPr="002B7A7C" w:rsidRDefault="004C26CF">
      <w:pPr>
        <w:pStyle w:val="PargrafodaLista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2B7A7C">
        <w:rPr>
          <w:rFonts w:ascii="Times New Roman" w:hAnsi="Times New Roman"/>
        </w:rPr>
        <w:t xml:space="preserve">Distribuir aos conselheiros os processos </w:t>
      </w:r>
      <w:r w:rsidR="006A4E37">
        <w:rPr>
          <w:rFonts w:ascii="Times New Roman" w:hAnsi="Times New Roman"/>
        </w:rPr>
        <w:t xml:space="preserve">e protocolos </w:t>
      </w:r>
      <w:r w:rsidRPr="002B7A7C">
        <w:rPr>
          <w:rFonts w:ascii="Times New Roman" w:hAnsi="Times New Roman"/>
        </w:rPr>
        <w:t>abaixo listados para relato e voto:</w:t>
      </w:r>
    </w:p>
    <w:p w14:paraId="0A7F657B" w14:textId="630114DE" w:rsidR="00020DA0" w:rsidRPr="00CE211D" w:rsidRDefault="004C26CF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Cs w:val="24"/>
        </w:rPr>
      </w:pPr>
      <w:r w:rsidRPr="002B7A7C">
        <w:rPr>
          <w:rFonts w:ascii="Times New Roman" w:hAnsi="Times New Roman"/>
          <w:b/>
          <w:bCs/>
          <w:color w:val="000000" w:themeColor="text1"/>
          <w:szCs w:val="24"/>
        </w:rPr>
        <w:t xml:space="preserve">1.1 </w:t>
      </w:r>
      <w:r w:rsidRPr="002B7A7C">
        <w:rPr>
          <w:rFonts w:ascii="Times New Roman" w:hAnsi="Times New Roman"/>
          <w:color w:val="000000" w:themeColor="text1"/>
          <w:szCs w:val="24"/>
        </w:rPr>
        <w:t>WALTER GUSTAVO LINZMEY</w:t>
      </w:r>
      <w:r w:rsidR="00EE42E9">
        <w:rPr>
          <w:rFonts w:ascii="Times New Roman" w:hAnsi="Times New Roman"/>
          <w:color w:val="000000" w:themeColor="text1"/>
          <w:szCs w:val="24"/>
        </w:rPr>
        <w:t xml:space="preserve">ER: </w:t>
      </w:r>
      <w:r w:rsidR="00CE211D" w:rsidRPr="00CE211D">
        <w:rPr>
          <w:rFonts w:ascii="Times New Roman" w:hAnsi="Times New Roman" w:cs="Times New Roman"/>
          <w:szCs w:val="24"/>
        </w:rPr>
        <w:t>1718920/2023, 1703376/2023;</w:t>
      </w:r>
    </w:p>
    <w:p w14:paraId="5464E00C" w14:textId="2CCED243" w:rsidR="00020DA0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1.2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MAUGHAM ZAZE: </w:t>
      </w:r>
      <w:r w:rsidR="00CE211D" w:rsidRPr="00CE211D">
        <w:rPr>
          <w:rFonts w:ascii="Times New Roman" w:hAnsi="Times New Roman" w:cs="Times New Roman"/>
          <w:szCs w:val="24"/>
        </w:rPr>
        <w:t>1757958/2023, 1719900/2023, RF 1000183854-1A</w:t>
      </w:r>
      <w:r w:rsidR="0039026F">
        <w:rPr>
          <w:rFonts w:ascii="Times New Roman" w:hAnsi="Times New Roman" w:cs="Times New Roman"/>
          <w:szCs w:val="24"/>
        </w:rPr>
        <w:t>;</w:t>
      </w:r>
    </w:p>
    <w:p w14:paraId="535AF0B9" w14:textId="29438249" w:rsidR="006A4E37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1.3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ORMY LEOCÁDIO </w:t>
      </w:r>
      <w:r w:rsidR="006A4E37">
        <w:rPr>
          <w:rFonts w:ascii="Times New Roman" w:hAnsi="Times New Roman" w:cs="Times New Roman"/>
          <w:szCs w:val="24"/>
        </w:rPr>
        <w:t>HÜTNER JUNIOR:</w:t>
      </w:r>
      <w:r w:rsidR="00CE211D">
        <w:rPr>
          <w:rFonts w:ascii="Times New Roman" w:hAnsi="Times New Roman" w:cs="Times New Roman"/>
          <w:szCs w:val="24"/>
        </w:rPr>
        <w:t xml:space="preserve"> </w:t>
      </w:r>
      <w:r w:rsidR="00CE211D" w:rsidRPr="00CE211D">
        <w:rPr>
          <w:rFonts w:ascii="Times New Roman" w:hAnsi="Times New Roman" w:cs="Times New Roman"/>
          <w:szCs w:val="24"/>
        </w:rPr>
        <w:t>1700524/2023, 1651914/2022, RF 1000183223-1A</w:t>
      </w:r>
      <w:r w:rsidR="004E0B4A">
        <w:rPr>
          <w:rFonts w:ascii="Times New Roman" w:hAnsi="Times New Roman" w:cs="Times New Roman"/>
          <w:szCs w:val="24"/>
        </w:rPr>
        <w:t>;</w:t>
      </w:r>
      <w:r w:rsidR="00EE1556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e</w:t>
      </w:r>
    </w:p>
    <w:p w14:paraId="78C9C242" w14:textId="1DE9F381" w:rsidR="00020DA0" w:rsidRDefault="004C26CF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Cs w:val="24"/>
        </w:rPr>
      </w:pPr>
      <w:r w:rsidRPr="006A4E37">
        <w:rPr>
          <w:rFonts w:ascii="Times New Roman" w:hAnsi="Times New Roman" w:cs="Times New Roman"/>
          <w:b/>
          <w:szCs w:val="24"/>
        </w:rPr>
        <w:t>1.4</w:t>
      </w:r>
      <w:r w:rsidR="006A4E37">
        <w:rPr>
          <w:rFonts w:ascii="Times New Roman" w:hAnsi="Times New Roman" w:cs="Times New Roman"/>
          <w:szCs w:val="24"/>
        </w:rPr>
        <w:t xml:space="preserve"> R</w:t>
      </w:r>
      <w:r w:rsidR="00EE42E9">
        <w:rPr>
          <w:rFonts w:ascii="Times New Roman" w:hAnsi="Times New Roman" w:cs="Times New Roman"/>
          <w:szCs w:val="24"/>
        </w:rPr>
        <w:t>ICARDO LUIZ LEITES DE OLIVEIRA:</w:t>
      </w:r>
      <w:r w:rsidR="00C10541">
        <w:rPr>
          <w:rFonts w:ascii="Times New Roman" w:hAnsi="Times New Roman" w:cs="Times New Roman"/>
          <w:szCs w:val="24"/>
        </w:rPr>
        <w:t xml:space="preserve"> </w:t>
      </w:r>
      <w:r w:rsidR="00CE211D" w:rsidRPr="00CE211D">
        <w:rPr>
          <w:rFonts w:ascii="Times New Roman" w:hAnsi="Times New Roman" w:cs="Times New Roman"/>
          <w:szCs w:val="24"/>
        </w:rPr>
        <w:t>1717785/2023, 1560239/2022, RF 1000183998-1A</w:t>
      </w:r>
      <w:r w:rsidR="004E0B4A">
        <w:rPr>
          <w:rFonts w:ascii="Times New Roman" w:hAnsi="Times New Roman" w:cs="Times New Roman"/>
          <w:szCs w:val="24"/>
        </w:rPr>
        <w:t>.</w:t>
      </w:r>
    </w:p>
    <w:p w14:paraId="6F4B2A7C" w14:textId="77777777" w:rsidR="00883D08" w:rsidRDefault="00883D08">
      <w:pPr>
        <w:suppressAutoHyphens w:val="0"/>
        <w:spacing w:line="360" w:lineRule="auto"/>
        <w:ind w:left="720" w:firstLine="0"/>
        <w:rPr>
          <w:szCs w:val="24"/>
        </w:rPr>
      </w:pPr>
    </w:p>
    <w:p w14:paraId="57D0F0BE" w14:textId="77777777" w:rsidR="00883D08" w:rsidRPr="002B7A7C" w:rsidRDefault="00883D08">
      <w:pPr>
        <w:suppressAutoHyphens w:val="0"/>
        <w:spacing w:line="360" w:lineRule="auto"/>
        <w:ind w:left="720" w:firstLine="0"/>
        <w:rPr>
          <w:szCs w:val="24"/>
        </w:rPr>
      </w:pPr>
    </w:p>
    <w:p w14:paraId="6F2E4646" w14:textId="77777777" w:rsidR="00020DA0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FDE6450" w14:textId="77777777" w:rsidR="00CB2EE7" w:rsidRPr="002B7A7C" w:rsidRDefault="00CB2EE7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</w:p>
    <w:p w14:paraId="5D4AE5A3" w14:textId="056FA87D" w:rsidR="00020DA0" w:rsidRPr="002B7A7C" w:rsidRDefault="00CE211D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4C26CF" w:rsidRPr="002B7A7C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2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="00C4781E">
        <w:rPr>
          <w:rFonts w:ascii="Times New Roman" w:hAnsi="Times New Roman" w:cs="Times New Roman"/>
          <w:szCs w:val="24"/>
        </w:rPr>
        <w:t>o</w:t>
      </w:r>
      <w:r w:rsidR="004C26CF" w:rsidRPr="002B7A7C">
        <w:rPr>
          <w:rFonts w:ascii="Times New Roman" w:hAnsi="Times New Roman" w:cs="Times New Roman"/>
          <w:szCs w:val="24"/>
        </w:rPr>
        <w:t xml:space="preserve"> de 2023.</w:t>
      </w:r>
    </w:p>
    <w:p w14:paraId="1D5881F2" w14:textId="77777777" w:rsidR="00020DA0" w:rsidRPr="002B7A7C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77DF1AF" w14:textId="77777777" w:rsidR="00020DA0" w:rsidRPr="002B7A7C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2BB58800" w14:textId="2626D616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7A8BEF7D" w14:textId="571599F7" w:rsidR="00AE1620" w:rsidRPr="002B7A7C" w:rsidRDefault="00C4781E" w:rsidP="00AE162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EE1556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2331589C" w14:textId="77777777" w:rsidR="00C4781E" w:rsidRPr="002B7A7C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190324FA" w14:textId="37212C38" w:rsidR="006A4E37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</w:tbl>
    <w:p w14:paraId="4E14A26F" w14:textId="77777777" w:rsidR="00020DA0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1E92D91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AB81349" w14:textId="77777777" w:rsidR="001C38B5" w:rsidRDefault="001C38B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2C8B088" w14:textId="77777777" w:rsidR="001C38B5" w:rsidRDefault="001C38B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986184D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A86826" w14:textId="2B2AD971" w:rsidR="00020DA0" w:rsidRDefault="00D62681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0</w:t>
      </w:r>
      <w:r w:rsidR="00CE211D">
        <w:rPr>
          <w:rFonts w:ascii="Times New Roman" w:eastAsia="Calibri" w:hAnsi="Times New Roman"/>
          <w:b/>
          <w:bCs/>
          <w:sz w:val="22"/>
        </w:rPr>
        <w:t>6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2B5F822" w:rsidR="00020DA0" w:rsidRDefault="00D62681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14E8597E" w:rsidR="00020DA0" w:rsidRDefault="00D62681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4B0C0DB8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CE211D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09427191" w14:textId="16B2492F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CE211D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CE211D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Pr="005476CB">
              <w:rPr>
                <w:rFonts w:ascii="Times New Roman" w:eastAsia="Cambria" w:hAnsi="Times New Roman" w:cs="Times New Roman"/>
                <w:b/>
                <w:sz w:val="22"/>
              </w:rPr>
              <w:t>Distribuição dos processos de Fiscalização</w:t>
            </w:r>
          </w:p>
          <w:p w14:paraId="37409928" w14:textId="03620B01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089B011B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EE1556"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74CADD09" w14:textId="7777777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0780" w14:textId="77777777" w:rsidR="001378C8" w:rsidRDefault="001378C8">
      <w:pPr>
        <w:spacing w:after="0" w:line="240" w:lineRule="auto"/>
      </w:pPr>
      <w:r>
        <w:separator/>
      </w:r>
    </w:p>
  </w:endnote>
  <w:endnote w:type="continuationSeparator" w:id="0">
    <w:p w14:paraId="2783BD86" w14:textId="77777777" w:rsidR="001378C8" w:rsidRDefault="0013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1ECEB7A0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163B66">
      <w:rPr>
        <w:rFonts w:ascii="DaxCondensed" w:hAnsi="DaxCondensed"/>
        <w:b/>
        <w:color w:val="A6A6A6"/>
        <w:spacing w:val="1"/>
        <w:sz w:val="18"/>
      </w:rPr>
      <w:t xml:space="preserve"> 72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163B66">
      <w:rPr>
        <w:rFonts w:ascii="DaxCondensed" w:hAnsi="DaxCondensed"/>
        <w:b/>
        <w:color w:val="A6A6A6"/>
        <w:spacing w:val="-2"/>
        <w:sz w:val="18"/>
      </w:rPr>
      <w:t xml:space="preserve"> 22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63B66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E48B" w14:textId="77777777" w:rsidR="001378C8" w:rsidRDefault="001378C8">
      <w:pPr>
        <w:spacing w:after="0" w:line="240" w:lineRule="auto"/>
      </w:pPr>
      <w:r>
        <w:separator/>
      </w:r>
    </w:p>
  </w:footnote>
  <w:footnote w:type="continuationSeparator" w:id="0">
    <w:p w14:paraId="56D9E491" w14:textId="77777777" w:rsidR="001378C8" w:rsidRDefault="0013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426716"/>
      <w:docPartObj>
        <w:docPartGallery w:val="Page Numbers (Top of Page)"/>
        <w:docPartUnique/>
      </w:docPartObj>
    </w:sdtPr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63B66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63B66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D43769"/>
    <w:multiLevelType w:val="multilevel"/>
    <w:tmpl w:val="EB687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79420254">
    <w:abstractNumId w:val="1"/>
  </w:num>
  <w:num w:numId="2" w16cid:durableId="34559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A0"/>
    <w:rsid w:val="00020DA0"/>
    <w:rsid w:val="000B20A2"/>
    <w:rsid w:val="001378C8"/>
    <w:rsid w:val="00163B66"/>
    <w:rsid w:val="001C38B5"/>
    <w:rsid w:val="001F5BA8"/>
    <w:rsid w:val="002156E6"/>
    <w:rsid w:val="002B7A7C"/>
    <w:rsid w:val="002C3D04"/>
    <w:rsid w:val="002E13C2"/>
    <w:rsid w:val="00330B3E"/>
    <w:rsid w:val="0039026F"/>
    <w:rsid w:val="003F4A23"/>
    <w:rsid w:val="00407E0B"/>
    <w:rsid w:val="004C26CF"/>
    <w:rsid w:val="004E0B4A"/>
    <w:rsid w:val="005476CB"/>
    <w:rsid w:val="0057420E"/>
    <w:rsid w:val="005862FF"/>
    <w:rsid w:val="005E6E2E"/>
    <w:rsid w:val="006A4E37"/>
    <w:rsid w:val="00883D08"/>
    <w:rsid w:val="008C1B78"/>
    <w:rsid w:val="009F4B6C"/>
    <w:rsid w:val="00AE1620"/>
    <w:rsid w:val="00B07A4B"/>
    <w:rsid w:val="00B64801"/>
    <w:rsid w:val="00B76C4F"/>
    <w:rsid w:val="00C10541"/>
    <w:rsid w:val="00C4781E"/>
    <w:rsid w:val="00CB2EE7"/>
    <w:rsid w:val="00CE211D"/>
    <w:rsid w:val="00D62681"/>
    <w:rsid w:val="00EE1556"/>
    <w:rsid w:val="00E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#072 CEP-CAU/PR</dc:title>
  <dc:subject/>
  <dc:creator>Walter Gustavo Linzmeyer</dc:creator>
  <cp:keywords>CAU/PR</cp:keywords>
  <dc:description/>
  <cp:lastModifiedBy>Walter Gustavo Linzmeyer</cp:lastModifiedBy>
  <cp:revision>4</cp:revision>
  <cp:lastPrinted>2023-11-01T19:37:00Z</cp:lastPrinted>
  <dcterms:created xsi:type="dcterms:W3CDTF">2023-11-01T19:36:00Z</dcterms:created>
  <dcterms:modified xsi:type="dcterms:W3CDTF">2023-11-01T19:38:00Z</dcterms:modified>
  <dc:language>pt-BR</dc:language>
</cp:coreProperties>
</file>