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2D4C4BF0" w:rsidR="00486655" w:rsidRDefault="002D0EA5" w:rsidP="002D0EA5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1700524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– RDA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2677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96CC81B" w:rsidR="00486655" w:rsidRDefault="002D0EA5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CEP-CAU/PR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43BEAA0" w:rsidR="00486655" w:rsidRDefault="002D0EA5" w:rsidP="00215BF3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Requerimento de Registro de Direito Auto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ral – MARIZA DA SILVEIRA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318C2F1B" w:rsidR="00486655" w:rsidRDefault="008D134B" w:rsidP="002D0EA5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11</w:t>
            </w:r>
            <w:r w:rsidR="002D0EA5">
              <w:rPr>
                <w:rFonts w:ascii="Times New Roman" w:hAnsi="Times New Roman" w:cs="Times New Roman"/>
                <w:szCs w:val="24"/>
              </w:rPr>
              <w:t>6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6E8D043F" w:rsidR="00486655" w:rsidRPr="002D0EA5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Cs w:val="24"/>
        </w:rPr>
      </w:pPr>
      <w:r w:rsidRPr="002D0EA5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876576" w:rsidRPr="002D0EA5">
        <w:rPr>
          <w:rFonts w:ascii="Times New Roman" w:hAnsi="Times New Roman" w:cs="Times New Roman"/>
          <w:szCs w:val="24"/>
        </w:rPr>
        <w:t>ordinariamente de forma híbrida</w:t>
      </w:r>
      <w:r w:rsidRPr="002D0EA5">
        <w:rPr>
          <w:rFonts w:ascii="Times New Roman" w:hAnsi="Times New Roman" w:cs="Times New Roman"/>
          <w:szCs w:val="24"/>
        </w:rPr>
        <w:t xml:space="preserve"> no dia </w:t>
      </w:r>
      <w:r w:rsidR="00D671CF" w:rsidRPr="002D0EA5">
        <w:rPr>
          <w:rFonts w:ascii="Times New Roman" w:hAnsi="Times New Roman" w:cs="Times New Roman"/>
          <w:szCs w:val="24"/>
        </w:rPr>
        <w:t>2</w:t>
      </w:r>
      <w:r w:rsidR="00BA1352" w:rsidRPr="002D0EA5">
        <w:rPr>
          <w:rFonts w:ascii="Times New Roman" w:hAnsi="Times New Roman" w:cs="Times New Roman"/>
          <w:szCs w:val="24"/>
        </w:rPr>
        <w:t>0</w:t>
      </w:r>
      <w:r w:rsidRPr="002D0EA5">
        <w:rPr>
          <w:rFonts w:ascii="Times New Roman" w:hAnsi="Times New Roman" w:cs="Times New Roman"/>
          <w:szCs w:val="24"/>
        </w:rPr>
        <w:t xml:space="preserve"> de </w:t>
      </w:r>
      <w:r w:rsidR="00BA1352" w:rsidRPr="002D0EA5">
        <w:rPr>
          <w:rFonts w:ascii="Times New Roman" w:hAnsi="Times New Roman" w:cs="Times New Roman"/>
          <w:szCs w:val="24"/>
        </w:rPr>
        <w:t>jul</w:t>
      </w:r>
      <w:r w:rsidR="00D671CF" w:rsidRPr="002D0EA5">
        <w:rPr>
          <w:rFonts w:ascii="Times New Roman" w:hAnsi="Times New Roman" w:cs="Times New Roman"/>
          <w:szCs w:val="24"/>
        </w:rPr>
        <w:t>h</w:t>
      </w:r>
      <w:r w:rsidRPr="002D0EA5">
        <w:rPr>
          <w:rFonts w:ascii="Times New Roman" w:hAnsi="Times New Roman" w:cs="Times New Roman"/>
          <w:szCs w:val="24"/>
        </w:rPr>
        <w:t>o de 2023, no uso das competências que lhe conferem o Regimento Interno do CAU/PR, após análise do assunto em epígrafe, e</w:t>
      </w:r>
    </w:p>
    <w:p w14:paraId="30A2C5B0" w14:textId="630E913F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>Considerando que a requerente é Arquitet</w:t>
      </w:r>
      <w:r w:rsidRPr="002D0EA5">
        <w:rPr>
          <w:rFonts w:ascii="Times New Roman" w:hAnsi="Times New Roman"/>
          <w:szCs w:val="24"/>
        </w:rPr>
        <w:t>a</w:t>
      </w:r>
      <w:r w:rsidRPr="002D0EA5">
        <w:rPr>
          <w:rFonts w:ascii="Times New Roman" w:hAnsi="Times New Roman"/>
          <w:szCs w:val="24"/>
        </w:rPr>
        <w:t xml:space="preserve"> e Urbanista; </w:t>
      </w:r>
    </w:p>
    <w:p w14:paraId="6F86B8F1" w14:textId="7777777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>Considerando que a profissional possuía registro ativo à época da realização da atividade;</w:t>
      </w:r>
    </w:p>
    <w:p w14:paraId="1E71FBC0" w14:textId="7777777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 xml:space="preserve">Considerando que o trabalho técnico é de criação em Arquitetura e Urbanismo; </w:t>
      </w:r>
    </w:p>
    <w:p w14:paraId="15D3B484" w14:textId="7777777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 xml:space="preserve">Considerando que o projeto se enquadra nas atividades, atribuições e campos de atuação do arquiteto e urbanista, listados na Resolução CAU/BR nº 21/2012; </w:t>
      </w:r>
    </w:p>
    <w:p w14:paraId="75C0F588" w14:textId="7777777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>Considerando que o projeto está certificado digitalmente;</w:t>
      </w:r>
    </w:p>
    <w:p w14:paraId="06984A7C" w14:textId="7777777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 xml:space="preserve">Considerando que o projeto possui a descrição das características essenciais; </w:t>
      </w:r>
    </w:p>
    <w:p w14:paraId="1B6E3610" w14:textId="5A38D604" w:rsidR="002D0EA5" w:rsidRPr="002D0EA5" w:rsidRDefault="002D0EA5" w:rsidP="002D0EA5">
      <w:p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>Considerando a solicitação de Reg</w:t>
      </w:r>
      <w:r w:rsidRPr="002D0EA5">
        <w:rPr>
          <w:rFonts w:ascii="Times New Roman" w:hAnsi="Times New Roman"/>
          <w:szCs w:val="24"/>
        </w:rPr>
        <w:t>istro de Direito Autoral nº 2677</w:t>
      </w:r>
      <w:r w:rsidRPr="002D0EA5">
        <w:rPr>
          <w:rFonts w:ascii="Times New Roman" w:hAnsi="Times New Roman"/>
          <w:szCs w:val="24"/>
        </w:rPr>
        <w:t xml:space="preserve"> da Arquiteta e Urba</w:t>
      </w:r>
      <w:r w:rsidRPr="002D0EA5">
        <w:rPr>
          <w:rFonts w:ascii="Times New Roman" w:hAnsi="Times New Roman"/>
          <w:szCs w:val="24"/>
        </w:rPr>
        <w:t>nista Mariza da Silveira</w:t>
      </w:r>
      <w:r w:rsidRPr="002D0EA5">
        <w:rPr>
          <w:rFonts w:ascii="Times New Roman" w:hAnsi="Times New Roman"/>
          <w:szCs w:val="24"/>
        </w:rPr>
        <w:t>, CAU nº A</w:t>
      </w:r>
      <w:r w:rsidRPr="002D0EA5">
        <w:rPr>
          <w:rFonts w:ascii="Times New Roman" w:hAnsi="Times New Roman"/>
          <w:szCs w:val="24"/>
        </w:rPr>
        <w:t>269214-7</w:t>
      </w:r>
      <w:r w:rsidRPr="002D0EA5">
        <w:rPr>
          <w:rFonts w:ascii="Times New Roman" w:hAnsi="Times New Roman"/>
          <w:szCs w:val="24"/>
        </w:rPr>
        <w:t>, referente a “</w:t>
      </w:r>
      <w:r w:rsidRPr="002D0EA5">
        <w:rPr>
          <w:rFonts w:ascii="Times New Roman" w:eastAsia="Times New Roman" w:hAnsi="Times New Roman" w:cs="Times New Roman"/>
          <w:szCs w:val="24"/>
        </w:rPr>
        <w:t>Projeto Torre Araucária, concebido com uma característica regional do sul do país, o projeto conta com galhos/pinhas suspensas e base em curvas</w:t>
      </w:r>
      <w:r w:rsidRPr="002D0EA5">
        <w:rPr>
          <w:rFonts w:ascii="Times New Roman" w:hAnsi="Times New Roman" w:cs="Times New Roman"/>
          <w:szCs w:val="24"/>
        </w:rPr>
        <w:t>”</w:t>
      </w:r>
      <w:r w:rsidRPr="002D0EA5">
        <w:rPr>
          <w:rFonts w:ascii="Times New Roman" w:hAnsi="Times New Roman"/>
          <w:szCs w:val="24"/>
        </w:rPr>
        <w:t xml:space="preserve">  </w:t>
      </w:r>
    </w:p>
    <w:p w14:paraId="01ABA342" w14:textId="77777777" w:rsidR="002D0EA5" w:rsidRPr="002612FE" w:rsidRDefault="002D0EA5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D0EA5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Cs w:val="24"/>
        </w:rPr>
      </w:pPr>
      <w:r w:rsidRPr="002D0EA5">
        <w:rPr>
          <w:rFonts w:ascii="Times New Roman" w:hAnsi="Times New Roman" w:cs="Times New Roman"/>
          <w:b/>
          <w:bCs/>
          <w:szCs w:val="24"/>
        </w:rPr>
        <w:t>DELIBEROU:</w:t>
      </w:r>
    </w:p>
    <w:p w14:paraId="6ED22908" w14:textId="6B74D71C" w:rsidR="00876576" w:rsidRPr="008B29D8" w:rsidRDefault="002D0EA5" w:rsidP="008B29D8">
      <w:pPr>
        <w:pStyle w:val="Corpodetexto"/>
        <w:numPr>
          <w:ilvl w:val="0"/>
          <w:numId w:val="5"/>
        </w:numPr>
        <w:rPr>
          <w:rFonts w:ascii="Times New Roman" w:eastAsia="Calibri" w:hAnsi="Times New Roman"/>
          <w:iCs/>
          <w:szCs w:val="24"/>
          <w:lang w:val="pt-PT" w:eastAsia="en-US"/>
        </w:rPr>
      </w:pPr>
      <w:r w:rsidRPr="002D0EA5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Deferir a solicitação de Registro de Direito Autoral;</w:t>
      </w:r>
    </w:p>
    <w:p w14:paraId="493376B2" w14:textId="6D0CDAA6" w:rsidR="008B29D8" w:rsidRPr="002D0EA5" w:rsidRDefault="008B29D8" w:rsidP="008B29D8">
      <w:pPr>
        <w:pStyle w:val="Corpodetexto"/>
        <w:numPr>
          <w:ilvl w:val="0"/>
          <w:numId w:val="5"/>
        </w:numPr>
        <w:rPr>
          <w:rFonts w:ascii="Times New Roman" w:eastAsia="Calibri" w:hAnsi="Times New Roman"/>
          <w:iCs/>
          <w:szCs w:val="24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Encaminhar esta</w:t>
      </w:r>
      <w:bookmarkStart w:id="0" w:name="_GoBack"/>
      <w:r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 xml:space="preserve"> </w:t>
      </w:r>
      <w:bookmarkEnd w:id="0"/>
      <w:r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Deliberação à Presidência do CAU/PR, para conhecimento e demais providências.</w:t>
      </w:r>
    </w:p>
    <w:p w14:paraId="0CABE41A" w14:textId="45E4EF4C" w:rsidR="00876576" w:rsidRPr="002D0EA5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 w:rsidRPr="002D0EA5">
        <w:rPr>
          <w:rFonts w:ascii="Times New Roman" w:hAnsi="Times New Roman"/>
        </w:rPr>
        <w:t>Esta deliberação entra em vigor nesta data.</w:t>
      </w:r>
    </w:p>
    <w:p w14:paraId="6728027E" w14:textId="77777777" w:rsidR="00215BF3" w:rsidRPr="002D0EA5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3E72783B" w14:textId="076365D7" w:rsidR="00F05D92" w:rsidRPr="002D0EA5" w:rsidRDefault="007837BC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</w:rPr>
      </w:pPr>
      <w:r w:rsidRPr="002D0EA5">
        <w:rPr>
          <w:rFonts w:ascii="Times New Roman" w:hAnsi="Times New Roman"/>
        </w:rPr>
        <w:t>Pato Branco</w:t>
      </w:r>
      <w:r w:rsidR="00F05D92" w:rsidRPr="002D0EA5">
        <w:rPr>
          <w:rFonts w:ascii="Times New Roman" w:hAnsi="Times New Roman"/>
        </w:rPr>
        <w:t>, 2</w:t>
      </w:r>
      <w:r w:rsidR="00BA1352" w:rsidRPr="002D0EA5">
        <w:rPr>
          <w:rFonts w:ascii="Times New Roman" w:hAnsi="Times New Roman"/>
        </w:rPr>
        <w:t>0</w:t>
      </w:r>
      <w:r w:rsidR="00F05D92" w:rsidRPr="002D0EA5">
        <w:rPr>
          <w:rFonts w:ascii="Times New Roman" w:hAnsi="Times New Roman"/>
        </w:rPr>
        <w:t xml:space="preserve"> de </w:t>
      </w:r>
      <w:r w:rsidR="00BA1352" w:rsidRPr="002D0EA5">
        <w:rPr>
          <w:rFonts w:ascii="Times New Roman" w:hAnsi="Times New Roman"/>
        </w:rPr>
        <w:t>jul</w:t>
      </w:r>
      <w:r w:rsidR="00D671CF" w:rsidRPr="002D0EA5">
        <w:rPr>
          <w:rFonts w:ascii="Times New Roman" w:hAnsi="Times New Roman"/>
        </w:rPr>
        <w:t>h</w:t>
      </w:r>
      <w:r w:rsidR="00F05D92" w:rsidRPr="002D0EA5">
        <w:rPr>
          <w:rFonts w:ascii="Times New Roman" w:hAnsi="Times New Roman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7F100550" w:rsidR="00486655" w:rsidRPr="002612FE" w:rsidRDefault="00BA1352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7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CBE4446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3CD34A83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410AC619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D0EA5">
              <w:rPr>
                <w:rFonts w:ascii="Times New Roman" w:hAnsi="Times New Roman"/>
                <w:b/>
                <w:bCs/>
                <w:iCs/>
                <w:szCs w:val="24"/>
              </w:rPr>
              <w:t xml:space="preserve">Protocolo nº </w:t>
            </w:r>
            <w:r w:rsidR="002D0EA5" w:rsidRPr="002D0EA5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1700524</w:t>
            </w:r>
            <w:r w:rsidR="002D0EA5" w:rsidRPr="002D0EA5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</w:rPr>
              <w:t>/202</w:t>
            </w:r>
            <w:r w:rsidR="002D0EA5" w:rsidRPr="002D0EA5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3</w:t>
            </w:r>
            <w:r w:rsidR="002D0EA5" w:rsidRPr="002D0EA5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</w:rPr>
              <w:t xml:space="preserve"> – RDA nº </w:t>
            </w:r>
            <w:r w:rsidR="002D0EA5" w:rsidRPr="002D0EA5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2677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2C4AEF5B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D134B">
      <w:rPr>
        <w:rFonts w:ascii="DaxCondensed" w:hAnsi="DaxCondensed"/>
        <w:b/>
        <w:color w:val="A6A6A6"/>
        <w:spacing w:val="1"/>
        <w:sz w:val="18"/>
      </w:rPr>
      <w:t xml:space="preserve"> 11</w:t>
    </w:r>
    <w:r w:rsidR="002D0EA5">
      <w:rPr>
        <w:rFonts w:ascii="DaxCondensed" w:hAnsi="DaxCondensed"/>
        <w:b/>
        <w:color w:val="A6A6A6"/>
        <w:spacing w:val="1"/>
        <w:sz w:val="18"/>
      </w:rPr>
      <w:t>6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BA1352">
      <w:rPr>
        <w:rFonts w:ascii="DaxCondensed" w:hAnsi="DaxCondensed"/>
        <w:b/>
        <w:color w:val="A6A6A6"/>
        <w:spacing w:val="-2"/>
        <w:sz w:val="18"/>
      </w:rPr>
      <w:t>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671CF">
      <w:rPr>
        <w:rFonts w:ascii="DaxCondensed" w:hAnsi="DaxCondensed"/>
        <w:b/>
        <w:color w:val="A6A6A6"/>
        <w:spacing w:val="-3"/>
        <w:sz w:val="18"/>
      </w:rPr>
      <w:t>ju</w:t>
    </w:r>
    <w:r w:rsidR="00BA1352">
      <w:rPr>
        <w:rFonts w:ascii="DaxCondensed" w:hAnsi="DaxCondensed"/>
        <w:b/>
        <w:color w:val="A6A6A6"/>
        <w:spacing w:val="-3"/>
        <w:sz w:val="18"/>
      </w:rPr>
      <w:t>l</w:t>
    </w:r>
    <w:r w:rsidR="00D671CF">
      <w:rPr>
        <w:rFonts w:ascii="DaxCondensed" w:hAnsi="DaxCondensed"/>
        <w:b/>
        <w:color w:val="A6A6A6"/>
        <w:spacing w:val="-3"/>
        <w:sz w:val="18"/>
      </w:rPr>
      <w:t>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B29D8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B29D8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DE4A4D"/>
    <w:multiLevelType w:val="hybridMultilevel"/>
    <w:tmpl w:val="38928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915AC"/>
    <w:rsid w:val="00150682"/>
    <w:rsid w:val="00215BF3"/>
    <w:rsid w:val="0024271C"/>
    <w:rsid w:val="002612FE"/>
    <w:rsid w:val="00291544"/>
    <w:rsid w:val="002D0EA5"/>
    <w:rsid w:val="003F5530"/>
    <w:rsid w:val="00421BAC"/>
    <w:rsid w:val="00486655"/>
    <w:rsid w:val="005677E8"/>
    <w:rsid w:val="00646093"/>
    <w:rsid w:val="007837BC"/>
    <w:rsid w:val="0079673C"/>
    <w:rsid w:val="007A39BB"/>
    <w:rsid w:val="00876576"/>
    <w:rsid w:val="008803E3"/>
    <w:rsid w:val="00893179"/>
    <w:rsid w:val="008A32F7"/>
    <w:rsid w:val="008B29D8"/>
    <w:rsid w:val="008D134B"/>
    <w:rsid w:val="00997CF6"/>
    <w:rsid w:val="009C0E5E"/>
    <w:rsid w:val="00A0535F"/>
    <w:rsid w:val="00A103D1"/>
    <w:rsid w:val="00A451AD"/>
    <w:rsid w:val="00A55292"/>
    <w:rsid w:val="00AB3451"/>
    <w:rsid w:val="00B055DF"/>
    <w:rsid w:val="00B2061C"/>
    <w:rsid w:val="00BA1352"/>
    <w:rsid w:val="00BB172B"/>
    <w:rsid w:val="00BC3A31"/>
    <w:rsid w:val="00C00DA0"/>
    <w:rsid w:val="00D44315"/>
    <w:rsid w:val="00D671CF"/>
    <w:rsid w:val="00E00BA5"/>
    <w:rsid w:val="00E5503E"/>
    <w:rsid w:val="00E76A78"/>
    <w:rsid w:val="00EE3763"/>
    <w:rsid w:val="00F05D92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41</cp:revision>
  <cp:lastPrinted>2023-07-06T16:08:00Z</cp:lastPrinted>
  <dcterms:created xsi:type="dcterms:W3CDTF">2023-03-03T20:26:00Z</dcterms:created>
  <dcterms:modified xsi:type="dcterms:W3CDTF">2023-08-15T17:19:00Z</dcterms:modified>
  <dc:language>pt-BR</dc:language>
</cp:coreProperties>
</file>